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51B27C7" wp14:paraId="6C45554A" wp14:textId="3082F2FD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</w:pPr>
      <w:r w:rsidR="0B9DB744">
        <w:drawing>
          <wp:inline xmlns:wp14="http://schemas.microsoft.com/office/word/2010/wordprocessingDrawing" wp14:editId="0914FD33" wp14:anchorId="2BE51098">
            <wp:extent cx="704850" cy="952500"/>
            <wp:effectExtent l="0" t="0" r="0" b="0"/>
            <wp:docPr id="1149363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5decc8884649e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51B27C7" wp14:paraId="45A21BEB" wp14:textId="229AE91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</w:pPr>
      <w:r w:rsidRPr="751B27C7" w:rsidR="0B9DB74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US"/>
        </w:rPr>
        <w:t>Career Education (CE Committee)</w:t>
      </w:r>
    </w:p>
    <w:p xmlns:wp14="http://schemas.microsoft.com/office/word/2010/wordml" w:rsidP="15C52D78" wp14:paraId="23F6077F" wp14:textId="781D7F3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Chabot College – Zoom </w:t>
      </w:r>
    </w:p>
    <w:p xmlns:wp14="http://schemas.microsoft.com/office/word/2010/wordml" w:rsidP="15C52D78" wp14:paraId="772CB0DE" wp14:textId="4D913DD8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Monday, April 14, 2025</w:t>
      </w:r>
    </w:p>
    <w:p xmlns:wp14="http://schemas.microsoft.com/office/word/2010/wordml" w:rsidP="15C52D78" wp14:paraId="38627D65" wp14:textId="3DFD2249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12:00-1:00</w:t>
      </w:r>
    </w:p>
    <w:p xmlns:wp14="http://schemas.microsoft.com/office/word/2010/wordml" w:rsidP="15C52D78" wp14:paraId="493BE253" wp14:textId="0032B47E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</w:p>
    <w:p xmlns:wp14="http://schemas.microsoft.com/office/word/2010/wordml" w:rsidP="15C52D78" wp14:paraId="63A541D3" wp14:textId="2780C307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AGENDA</w:t>
      </w:r>
    </w:p>
    <w:p xmlns:wp14="http://schemas.microsoft.com/office/word/2010/wordml" w:rsidP="15C52D78" wp14:paraId="377DD174" wp14:textId="2CE6FFFF">
      <w:pPr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</w:p>
    <w:p xmlns:wp14="http://schemas.microsoft.com/office/word/2010/wordml" w:rsidP="15C52D78" wp14:paraId="38BDDBE9" wp14:textId="0D55B98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Welcome &amp; Land acknowledgement – Terra</w:t>
      </w:r>
    </w:p>
    <w:p xmlns:wp14="http://schemas.microsoft.com/office/word/2010/wordml" w:rsidP="15C52D78" wp14:paraId="5A15F321" wp14:textId="5B5F954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Review and approve minutes of last meeting - Kristina</w:t>
      </w:r>
    </w:p>
    <w:p xmlns:wp14="http://schemas.microsoft.com/office/word/2010/wordml" w:rsidP="751B27C7" wp14:paraId="6327B143" wp14:textId="4339CC1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751B27C7" w:rsidR="0B9DB744">
        <w:rPr>
          <w:rFonts w:ascii="Century Gothic" w:hAnsi="Century Gothic" w:eastAsia="Century Gothic" w:cs="Century Gothic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 w:eastAsia="ja-JP" w:bidi="ar-SA"/>
        </w:rPr>
        <w:t>Announcements</w:t>
      </w:r>
    </w:p>
    <w:p xmlns:wp14="http://schemas.microsoft.com/office/word/2010/wordml" w:rsidP="751B27C7" wp14:paraId="6F36108C" wp14:textId="3A220532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ind w:left="144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751B27C7" w:rsidR="0B9DB744">
        <w:rPr>
          <w:rFonts w:ascii="Century Gothic" w:hAnsi="Century Gothic" w:eastAsia="Century Gothic" w:cs="Century Gothic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 w:eastAsia="ja-JP" w:bidi="ar-SA"/>
        </w:rPr>
        <w:t xml:space="preserve">CE Events </w:t>
      </w:r>
      <w:r w:rsidRPr="751B27C7" w:rsidR="0B9DB744">
        <w:rPr>
          <w:rFonts w:ascii="Century Gothic" w:hAnsi="Century Gothic" w:eastAsia="Century Gothic" w:cs="Century Gothic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 w:eastAsia="ja-JP" w:bidi="ar-SA"/>
        </w:rPr>
        <w:t>(on campus)</w:t>
      </w:r>
    </w:p>
    <w:p xmlns:wp14="http://schemas.microsoft.com/office/word/2010/wordml" w:rsidP="751B27C7" wp14:paraId="4FD71EB3" wp14:textId="4C1445F2">
      <w:pPr>
        <w:pStyle w:val="ListParagraph"/>
        <w:numPr>
          <w:ilvl w:val="2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751B27C7" w:rsidR="0B9DB744">
        <w:rPr>
          <w:rFonts w:ascii="Century Gothic" w:hAnsi="Century Gothic" w:eastAsia="Century Gothic" w:cs="Century Gothic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 w:eastAsia="ja-JP" w:bidi="ar-SA"/>
        </w:rPr>
        <w:t>SOAR Day – 4/19</w:t>
      </w:r>
    </w:p>
    <w:p xmlns:wp14="http://schemas.microsoft.com/office/word/2010/wordml" w:rsidP="15C52D78" wp14:paraId="15336D46" wp14:textId="2412E455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ECD Job Fair – 4/29</w:t>
      </w:r>
    </w:p>
    <w:p xmlns:wp14="http://schemas.microsoft.com/office/word/2010/wordml" w:rsidP="15C52D78" wp14:paraId="07D852B0" wp14:textId="61D55B96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ROP Digital Media Day – 5/2</w:t>
      </w:r>
    </w:p>
    <w:p xmlns:wp14="http://schemas.microsoft.com/office/word/2010/wordml" w:rsidP="15C52D78" wp14:paraId="7D6AEA60" wp14:textId="32055284">
      <w:pPr>
        <w:pStyle w:val="ListParagraph"/>
        <w:numPr>
          <w:ilvl w:val="2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Ambulance Meet &amp; Greet Day – 5/23</w:t>
      </w:r>
    </w:p>
    <w:p xmlns:wp14="http://schemas.microsoft.com/office/word/2010/wordml" w:rsidP="15C52D78" wp14:paraId="6E6FB56F" wp14:textId="4F66B88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</w:pPr>
      <w:r w:rsidRPr="15C52D78" w:rsidR="72DB139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US"/>
        </w:rPr>
        <w:t>ROP</w:t>
      </w:r>
    </w:p>
    <w:p xmlns:wp14="http://schemas.microsoft.com/office/word/2010/wordml" w:rsidP="15C52D78" wp14:paraId="2BF75AE2" wp14:textId="3002D81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Good of the Order - Kristina</w:t>
      </w:r>
    </w:p>
    <w:p xmlns:wp14="http://schemas.microsoft.com/office/word/2010/wordml" w:rsidP="15C52D78" wp14:paraId="40E8F858" wp14:textId="2DAC922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Next Meeting 4/</w:t>
      </w:r>
      <w:r w:rsidRPr="15C52D78" w:rsidR="6223312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28</w:t>
      </w: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/2025</w:t>
      </w:r>
    </w:p>
    <w:p xmlns:wp14="http://schemas.microsoft.com/office/word/2010/wordml" w:rsidP="15C52D78" wp14:paraId="1BCA02BD" wp14:textId="3F88B778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15C52D78" w:rsidR="0B9DB74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>Adjournment</w:t>
      </w:r>
    </w:p>
    <w:p xmlns:wp14="http://schemas.microsoft.com/office/word/2010/wordml" w:rsidP="15C52D78" wp14:paraId="15E81052" wp14:textId="5169A45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5C52D78" wp14:paraId="03D2D71D" wp14:textId="741AC3FE">
      <w:pPr>
        <w:jc w:val="center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5C52D78" w:rsidR="0B9DB744">
        <w:rPr>
          <w:rFonts w:ascii="Palatino Linotype" w:hAnsi="Palatino Linotype" w:eastAsia="Palatino Linotype" w:cs="Palatino Linotyp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Mission Statement</w:t>
      </w:r>
    </w:p>
    <w:p xmlns:wp14="http://schemas.microsoft.com/office/word/2010/wordml" w:rsidP="15C52D78" wp14:paraId="2C968BFF" wp14:textId="437A9237">
      <w:pPr>
        <w:spacing w:after="24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0"/>
          <w:szCs w:val="20"/>
          <w:lang w:val="en-US"/>
        </w:rPr>
      </w:pP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0"/>
          <w:szCs w:val="20"/>
          <w:lang w:val="en-US"/>
        </w:rPr>
        <w:t>Chabot College is a dynamic, student-centered community college that serves the educational, career, job skill</w:t>
      </w: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212121"/>
          <w:sz w:val="20"/>
          <w:szCs w:val="20"/>
          <w:u w:val="single"/>
          <w:lang w:val="en-US"/>
        </w:rPr>
        <w:t>,</w:t>
      </w:r>
      <w:r w:rsidRPr="15C52D78" w:rsidR="0B9DB74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0"/>
          <w:szCs w:val="20"/>
          <w:lang w:val="en-US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xmlns:wp14="http://schemas.microsoft.com/office/word/2010/wordml" wp14:paraId="2C078E63" wp14:textId="40D7B12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7039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CC7D2"/>
    <w:rsid w:val="080CC7D2"/>
    <w:rsid w:val="0B9DB744"/>
    <w:rsid w:val="15C52D78"/>
    <w:rsid w:val="2391F490"/>
    <w:rsid w:val="4E9FBAD9"/>
    <w:rsid w:val="62233125"/>
    <w:rsid w:val="6417C506"/>
    <w:rsid w:val="72DB1391"/>
    <w:rsid w:val="751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C7D2"/>
  <w15:chartTrackingRefBased/>
  <w15:docId w15:val="{10A5127B-0B6D-4181-AB44-9CEF562617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5C52D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689a5f6b964d89" /><Relationship Type="http://schemas.openxmlformats.org/officeDocument/2006/relationships/image" Target="/media/image2.png" Id="Rfb5decc88846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e89c0-3f8d-41a7-86da-c6019618f90f">
      <Terms xmlns="http://schemas.microsoft.com/office/infopath/2007/PartnerControls"/>
    </lcf76f155ced4ddcb4097134ff3c332f>
    <TaxCatchAll xmlns="cac5fa20-aeba-4ed4-83bf-b2f884675d91" xsi:nil="true"/>
  </documentManagement>
</p:properties>
</file>

<file path=customXml/itemProps1.xml><?xml version="1.0" encoding="utf-8"?>
<ds:datastoreItem xmlns:ds="http://schemas.openxmlformats.org/officeDocument/2006/customXml" ds:itemID="{C02EDA93-8B52-4A7E-B081-A86B4C71FBD0}"/>
</file>

<file path=customXml/itemProps2.xml><?xml version="1.0" encoding="utf-8"?>
<ds:datastoreItem xmlns:ds="http://schemas.openxmlformats.org/officeDocument/2006/customXml" ds:itemID="{66B95A0A-E63C-4474-8C8C-4662206DF6D6}"/>
</file>

<file path=customXml/itemProps3.xml><?xml version="1.0" encoding="utf-8"?>
<ds:datastoreItem xmlns:ds="http://schemas.openxmlformats.org/officeDocument/2006/customXml" ds:itemID="{D21B0B3F-9416-41EC-9343-0A7FF9E75B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Terra Lee</dc:creator>
  <keywords/>
  <dc:description/>
  <lastModifiedBy>Robin Galas</lastModifiedBy>
  <dcterms:created xsi:type="dcterms:W3CDTF">2025-03-31T20:45:49.0000000Z</dcterms:created>
  <dcterms:modified xsi:type="dcterms:W3CDTF">2025-04-11T03:35:48.1404519Z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0x010100962C089F64862D4CB83B8A6114B995A6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